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C3C0E5" w14:textId="77777777"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98D73C6" wp14:editId="529F543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CBDB11" w14:textId="77777777"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63A01F1F" w14:textId="77777777"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14:paraId="10D6E386" w14:textId="77777777"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14:paraId="1EE33771" w14:textId="77777777" w:rsidR="00A74F36" w:rsidRDefault="008448FF" w:rsidP="00A74F36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14:paraId="482F7F08" w14:textId="1903BCBA" w:rsidR="00305B89" w:rsidRDefault="00305B89" w:rsidP="00305B8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 августа 2026 г.                                                                                        №  16-2</w:t>
      </w:r>
      <w:r w:rsidR="003D60FC">
        <w:rPr>
          <w:rFonts w:ascii="Times New Roman" w:hAnsi="Times New Roman"/>
          <w:sz w:val="28"/>
          <w:szCs w:val="28"/>
        </w:rPr>
        <w:t>7</w:t>
      </w:r>
    </w:p>
    <w:p w14:paraId="6465108A" w14:textId="77777777"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4387280" w14:textId="77777777"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9705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037C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E82B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</w:t>
      </w:r>
      <w:r w:rsidR="00EC4B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17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14:paraId="548D4F59" w14:textId="77777777"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C29E1AC" w14:textId="77777777" w:rsidR="008448FF" w:rsidRPr="00271D8F" w:rsidRDefault="009705B2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</w:t>
      </w:r>
      <w:r w:rsidR="00515ABC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овании поданн</w:t>
      </w:r>
      <w:r w:rsidR="00BD453B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 w:rsidR="00515A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заявлени</w:t>
      </w:r>
      <w:r w:rsidR="00BD453B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515A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</w:t>
      </w:r>
      <w:r w:rsidR="00BD453B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</w:t>
      </w:r>
      <w:r w:rsidR="00037CDA">
        <w:rPr>
          <w:rFonts w:ascii="Times New Roman" w:eastAsia="Times New Roman" w:hAnsi="Times New Roman" w:cs="Times New Roman"/>
          <w:sz w:val="24"/>
          <w:szCs w:val="24"/>
          <w:lang w:eastAsia="ru-RU"/>
        </w:rPr>
        <w:t>тка, участка референдума  № 1</w:t>
      </w:r>
      <w:r w:rsidR="00E82B21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EC4BD0">
        <w:rPr>
          <w:rFonts w:ascii="Times New Roman" w:eastAsia="Times New Roman" w:hAnsi="Times New Roman" w:cs="Times New Roman"/>
          <w:sz w:val="24"/>
          <w:szCs w:val="24"/>
          <w:lang w:eastAsia="ru-RU"/>
        </w:rPr>
        <w:t>17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C4BD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Редриковой Ольги Дмитриевны</w:t>
      </w:r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(вх.№ </w:t>
      </w:r>
      <w:r w:rsidR="00271D8F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E975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198 </w:t>
      </w:r>
      <w:r w:rsidR="00515A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E97518">
        <w:rPr>
          <w:rFonts w:ascii="Times New Roman" w:eastAsia="Times New Roman" w:hAnsi="Times New Roman" w:cs="Times New Roman"/>
          <w:sz w:val="24"/>
          <w:szCs w:val="24"/>
          <w:lang w:eastAsia="ru-RU"/>
        </w:rPr>
        <w:t>15.07.</w:t>
      </w:r>
      <w:r w:rsidR="0094012C">
        <w:rPr>
          <w:rFonts w:ascii="Times New Roman" w:eastAsia="Times New Roman" w:hAnsi="Times New Roman" w:cs="Times New Roman"/>
          <w:sz w:val="24"/>
          <w:szCs w:val="24"/>
          <w:lang w:eastAsia="ru-RU"/>
        </w:rPr>
        <w:t>2026</w:t>
      </w:r>
      <w:r w:rsidR="00AB36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и  руководствуясь</w:t>
      </w:r>
      <w:r w:rsidR="00996C4B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</w:p>
    <w:p w14:paraId="7DC3633D" w14:textId="77777777"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BC3209B" w14:textId="77777777"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17C6C77B" w14:textId="77777777"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FDF861C" w14:textId="77777777" w:rsidR="008448FF" w:rsidRPr="008448FF" w:rsidRDefault="008448FF" w:rsidP="009705B2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1.Освободить от обязанн</w:t>
      </w:r>
      <w:r w:rsidR="00515A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остей член</w:t>
      </w:r>
      <w:r w:rsidR="00BD453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ка, участка референдума    </w:t>
      </w:r>
      <w:r w:rsidR="00037CDA">
        <w:rPr>
          <w:rFonts w:ascii="Times New Roman" w:eastAsia="Times New Roman" w:hAnsi="Times New Roman" w:cs="Times New Roman"/>
          <w:sz w:val="28"/>
          <w:szCs w:val="28"/>
          <w:lang w:eastAsia="ru-RU"/>
        </w:rPr>
        <w:t>№ 1</w:t>
      </w:r>
      <w:r w:rsidR="00E82B21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EC4BD0">
        <w:rPr>
          <w:rFonts w:ascii="Times New Roman" w:eastAsia="Times New Roman" w:hAnsi="Times New Roman" w:cs="Times New Roman"/>
          <w:sz w:val="28"/>
          <w:szCs w:val="28"/>
          <w:lang w:eastAsia="ru-RU"/>
        </w:rPr>
        <w:t>17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C4BD0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Редрикову Ольгу Дмитриевну</w:t>
      </w:r>
      <w:r w:rsidR="00271D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дальнейшим  зачислением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14:paraId="7D28C47F" w14:textId="77777777"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037CDA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</w:t>
      </w:r>
      <w:r w:rsidR="00E82B21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EC4BD0">
        <w:rPr>
          <w:rFonts w:ascii="Times New Roman" w:eastAsia="Times New Roman" w:hAnsi="Times New Roman" w:cs="Times New Roman"/>
          <w:sz w:val="28"/>
          <w:szCs w:val="28"/>
          <w:lang w:eastAsia="ru-RU"/>
        </w:rPr>
        <w:t>17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00744A9" w14:textId="77777777"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14:paraId="51E1B912" w14:textId="77777777"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4.Контроль за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B85D1C9" w14:textId="77777777"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7CDFB97" w14:textId="77777777"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14:paraId="74399516" w14:textId="77777777"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01966E6" w14:textId="77777777"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5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 w16cid:durableId="159941239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448FF"/>
    <w:rsid w:val="000159EA"/>
    <w:rsid w:val="00037CDA"/>
    <w:rsid w:val="00091A4B"/>
    <w:rsid w:val="00124B30"/>
    <w:rsid w:val="001C184A"/>
    <w:rsid w:val="00200BA7"/>
    <w:rsid w:val="00223A6A"/>
    <w:rsid w:val="00271D8F"/>
    <w:rsid w:val="00305B89"/>
    <w:rsid w:val="00321AEE"/>
    <w:rsid w:val="003D60FC"/>
    <w:rsid w:val="00423552"/>
    <w:rsid w:val="00495ACE"/>
    <w:rsid w:val="004B1CFC"/>
    <w:rsid w:val="004E04D5"/>
    <w:rsid w:val="005056F4"/>
    <w:rsid w:val="00515ABC"/>
    <w:rsid w:val="005A7BBE"/>
    <w:rsid w:val="006B22EC"/>
    <w:rsid w:val="007432E9"/>
    <w:rsid w:val="00752135"/>
    <w:rsid w:val="00761FC9"/>
    <w:rsid w:val="008448FF"/>
    <w:rsid w:val="00864853"/>
    <w:rsid w:val="008D10B1"/>
    <w:rsid w:val="0094012C"/>
    <w:rsid w:val="009705B2"/>
    <w:rsid w:val="00996C4B"/>
    <w:rsid w:val="00A74F36"/>
    <w:rsid w:val="00AB3641"/>
    <w:rsid w:val="00B02D67"/>
    <w:rsid w:val="00B235A5"/>
    <w:rsid w:val="00B25B65"/>
    <w:rsid w:val="00BA5D21"/>
    <w:rsid w:val="00BA6DC7"/>
    <w:rsid w:val="00BD453B"/>
    <w:rsid w:val="00C12D38"/>
    <w:rsid w:val="00C42775"/>
    <w:rsid w:val="00C5045F"/>
    <w:rsid w:val="00C6161A"/>
    <w:rsid w:val="00C834C4"/>
    <w:rsid w:val="00D25D19"/>
    <w:rsid w:val="00D81D40"/>
    <w:rsid w:val="00E30F0A"/>
    <w:rsid w:val="00E7679F"/>
    <w:rsid w:val="00E82B21"/>
    <w:rsid w:val="00E97518"/>
    <w:rsid w:val="00EC4BD0"/>
    <w:rsid w:val="00EE0F33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25A786"/>
  <w15:docId w15:val="{D7F575C7-1935-433C-8ED3-EC21B5E34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74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B57980-DE22-4A5A-969F-0FED0B0F18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LexavkRnD</cp:lastModifiedBy>
  <cp:revision>6</cp:revision>
  <cp:lastPrinted>2026-07-20T09:32:00Z</cp:lastPrinted>
  <dcterms:created xsi:type="dcterms:W3CDTF">2026-07-11T14:02:00Z</dcterms:created>
  <dcterms:modified xsi:type="dcterms:W3CDTF">2026-08-11T19:46:00Z</dcterms:modified>
</cp:coreProperties>
</file>